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FD18" w14:textId="447829C4" w:rsidR="002168A8" w:rsidRPr="00732AA1" w:rsidRDefault="002168A8" w:rsidP="00216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INNOWACJA PEDAGOGICZNA</w:t>
      </w:r>
    </w:p>
    <w:p w14:paraId="153CC37E" w14:textId="50E7290E" w:rsidR="002168A8" w:rsidRPr="00732AA1" w:rsidRDefault="002168A8" w:rsidP="00216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ZESPÓŁ SZKOLNO-PRZEDSZKOLNY W MOASTACH</w:t>
      </w:r>
    </w:p>
    <w:p w14:paraId="279D10C1" w14:textId="4F1EEAA8" w:rsidR="002168A8" w:rsidRPr="00732AA1" w:rsidRDefault="002168A8" w:rsidP="00216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PUBLICZNE PRZEDSZKOLE W MOSTACH</w:t>
      </w:r>
    </w:p>
    <w:p w14:paraId="6BC29324" w14:textId="4EC0DFB5" w:rsidR="002168A8" w:rsidRPr="00732AA1" w:rsidRDefault="002168A8">
      <w:pPr>
        <w:rPr>
          <w:rFonts w:ascii="Times New Roman" w:hAnsi="Times New Roman" w:cs="Times New Roman"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NAZWA INNOWACJI: </w:t>
      </w:r>
      <w:r w:rsidRPr="00732AA1">
        <w:rPr>
          <w:rFonts w:ascii="Times New Roman" w:hAnsi="Times New Roman" w:cs="Times New Roman"/>
          <w:sz w:val="28"/>
          <w:szCs w:val="28"/>
        </w:rPr>
        <w:t xml:space="preserve">W ŚWIECIE EMOCJI </w:t>
      </w:r>
    </w:p>
    <w:p w14:paraId="759F6E7B" w14:textId="691100E3" w:rsidR="002168A8" w:rsidRPr="00732AA1" w:rsidRDefault="002168A8">
      <w:pPr>
        <w:rPr>
          <w:rFonts w:ascii="Times New Roman" w:hAnsi="Times New Roman" w:cs="Times New Roman"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AUTORZY INNOWACJI:</w:t>
      </w:r>
      <w:r w:rsidRPr="00732AA1">
        <w:rPr>
          <w:rFonts w:ascii="Times New Roman" w:hAnsi="Times New Roman" w:cs="Times New Roman"/>
          <w:sz w:val="28"/>
          <w:szCs w:val="28"/>
        </w:rPr>
        <w:t xml:space="preserve"> ELŻBIETA KOWALSKA, PAULINA RYNKIEWCZ </w:t>
      </w:r>
    </w:p>
    <w:p w14:paraId="483BC12F" w14:textId="38B5BE5F" w:rsidR="002168A8" w:rsidRPr="00732AA1" w:rsidRDefault="002168A8">
      <w:pPr>
        <w:rPr>
          <w:rFonts w:ascii="Times New Roman" w:hAnsi="Times New Roman" w:cs="Times New Roman"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CZAS REALIZACJI</w:t>
      </w:r>
      <w:r w:rsidR="00725153"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 I CZĘSTOTLIWOŚĆ</w:t>
      </w:r>
      <w:r w:rsidRPr="00732A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32AA1">
        <w:rPr>
          <w:rFonts w:ascii="Times New Roman" w:hAnsi="Times New Roman" w:cs="Times New Roman"/>
          <w:sz w:val="28"/>
          <w:szCs w:val="28"/>
        </w:rPr>
        <w:t xml:space="preserve"> WRZESIEŃ 2024- CZERWIEC 202</w:t>
      </w:r>
      <w:r w:rsidR="00725153" w:rsidRPr="00732AA1">
        <w:rPr>
          <w:rFonts w:ascii="Times New Roman" w:hAnsi="Times New Roman" w:cs="Times New Roman"/>
          <w:sz w:val="28"/>
          <w:szCs w:val="28"/>
        </w:rPr>
        <w:t xml:space="preserve">6, DWA RAZY W MIESIĄCU </w:t>
      </w:r>
    </w:p>
    <w:p w14:paraId="06A1A438" w14:textId="1A8EFE4E" w:rsidR="002168A8" w:rsidRPr="00732AA1" w:rsidRDefault="002168A8">
      <w:pPr>
        <w:rPr>
          <w:rFonts w:ascii="Times New Roman" w:hAnsi="Times New Roman" w:cs="Times New Roman"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RODZAJ INNOWACJI:</w:t>
      </w:r>
      <w:r w:rsidRPr="00732AA1">
        <w:rPr>
          <w:rFonts w:ascii="Times New Roman" w:hAnsi="Times New Roman" w:cs="Times New Roman"/>
          <w:sz w:val="28"/>
          <w:szCs w:val="28"/>
        </w:rPr>
        <w:t xml:space="preserve"> METODYCZNA </w:t>
      </w:r>
    </w:p>
    <w:p w14:paraId="64083E89" w14:textId="0B9FE7E7" w:rsidR="002168A8" w:rsidRPr="00732AA1" w:rsidRDefault="002168A8">
      <w:pPr>
        <w:rPr>
          <w:rFonts w:ascii="Times New Roman" w:hAnsi="Times New Roman" w:cs="Times New Roman"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INNOWACJA OBEJMUJE:</w:t>
      </w:r>
      <w:r w:rsidRPr="00732AA1">
        <w:rPr>
          <w:rFonts w:ascii="Times New Roman" w:hAnsi="Times New Roman" w:cs="Times New Roman"/>
          <w:sz w:val="28"/>
          <w:szCs w:val="28"/>
        </w:rPr>
        <w:t xml:space="preserve"> DZIECI Z GRUPY MUSZELKI </w:t>
      </w:r>
    </w:p>
    <w:p w14:paraId="260C77A0" w14:textId="31FBCCB7" w:rsidR="002168A8" w:rsidRPr="00732AA1" w:rsidRDefault="00216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WSTĘP I UZASADNIENIE POTRZEBY WPROWADZENIA INNOWACJI: </w:t>
      </w:r>
    </w:p>
    <w:p w14:paraId="66F4E5F2" w14:textId="4472F692" w:rsidR="00E658ED" w:rsidRPr="00732AA1" w:rsidRDefault="00E658ED">
      <w:pPr>
        <w:rPr>
          <w:rFonts w:ascii="Times New Roman" w:hAnsi="Times New Roman" w:cs="Times New Roman"/>
          <w:sz w:val="28"/>
          <w:szCs w:val="28"/>
        </w:rPr>
      </w:pPr>
      <w:r w:rsidRPr="00732AA1">
        <w:rPr>
          <w:rFonts w:ascii="Times New Roman" w:hAnsi="Times New Roman" w:cs="Times New Roman"/>
          <w:sz w:val="28"/>
          <w:szCs w:val="28"/>
        </w:rPr>
        <w:t>Z naszych doświadczeń w pracy z dziećmi wynika, iż istnieje potrzeba pochylenia się nad ich rozwojem emocjonalnym i społecznym. Jest on bowiem równie ważny jak zdolności poznawcze</w:t>
      </w:r>
      <w:r w:rsidR="00671088">
        <w:rPr>
          <w:rFonts w:ascii="Times New Roman" w:hAnsi="Times New Roman" w:cs="Times New Roman"/>
          <w:sz w:val="28"/>
          <w:szCs w:val="28"/>
        </w:rPr>
        <w:t xml:space="preserve"> dziecka</w:t>
      </w:r>
      <w:r w:rsidRPr="00732AA1">
        <w:rPr>
          <w:rFonts w:ascii="Times New Roman" w:hAnsi="Times New Roman" w:cs="Times New Roman"/>
          <w:sz w:val="28"/>
          <w:szCs w:val="28"/>
        </w:rPr>
        <w:t>. Świadomość własnych emocji, umiejętność radzenia sobie z nimi, a także zdolność dostrzegania emocji u innych przyczyniają się do rozwijania pozytywnych relacji społecznych, a także wpływają na jakość życia. Brak umiejętności radzenia sobie z emocjami, takimi jak lęk, złość albo smutek mogą stanowić podłoże do rozwoju zaburzeń psychicznych  nie tylko u dzieci, ale także wśród osób dorosłych. Naszym zadaniem jest wychować dzieci na dobrze funkcjonujących dorosłych, więc konieczne jest wspieranie ich rozwoju emocjonalnego i kształtowanie prawidłowych postaw społecznych. Umiejętność panowania nad emocjami może wpływać na radzenie sobie z trudnościami, a także na odniesienie sukcesu w życiu zawodowym i prywatnym.</w:t>
      </w:r>
    </w:p>
    <w:p w14:paraId="1CCBD5CB" w14:textId="208D97A9" w:rsidR="00E658ED" w:rsidRPr="00732AA1" w:rsidRDefault="00E658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sz w:val="28"/>
          <w:szCs w:val="28"/>
        </w:rPr>
        <w:t xml:space="preserve"> Niniejsza innowacja pedagogiczna wychodzi naprzeciw potrzebom dzieci. Innowacja  „W świecie emocji” oparta jest na kolekcji wydawnictwa Hachette </w:t>
      </w:r>
      <w:r w:rsidR="00A667BE">
        <w:rPr>
          <w:rFonts w:ascii="Times New Roman" w:hAnsi="Times New Roman" w:cs="Times New Roman"/>
          <w:sz w:val="28"/>
          <w:szCs w:val="28"/>
        </w:rPr>
        <w:t xml:space="preserve">  </w:t>
      </w:r>
      <w:r w:rsidRPr="00732AA1">
        <w:rPr>
          <w:rFonts w:ascii="Times New Roman" w:hAnsi="Times New Roman" w:cs="Times New Roman"/>
          <w:sz w:val="28"/>
          <w:szCs w:val="28"/>
        </w:rPr>
        <w:t>„ Świat emocji”. Innowacja przewidziana jest na 2 lata  w grupie Muszelki, wśród dzieci czteroletnich, a następnie w grupie dzieci pięcioletnich.</w:t>
      </w:r>
    </w:p>
    <w:p w14:paraId="473CFE4B" w14:textId="394A1C2C" w:rsidR="002168A8" w:rsidRPr="00732AA1" w:rsidRDefault="00216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CEL OGÓLNY INNOWACJI: </w:t>
      </w:r>
    </w:p>
    <w:p w14:paraId="65F221DD" w14:textId="7B20BF1D" w:rsidR="00E658ED" w:rsidRDefault="00025135">
      <w:pPr>
        <w:rPr>
          <w:rFonts w:ascii="Times New Roman" w:hAnsi="Times New Roman" w:cs="Times New Roman"/>
          <w:sz w:val="28"/>
          <w:szCs w:val="28"/>
        </w:rPr>
      </w:pPr>
      <w:r w:rsidRPr="00732AA1">
        <w:rPr>
          <w:rFonts w:ascii="Times New Roman" w:hAnsi="Times New Roman" w:cs="Times New Roman"/>
          <w:sz w:val="28"/>
          <w:szCs w:val="28"/>
        </w:rPr>
        <w:t>Wspieranie rozwoju społeczno-emocjonalnego dzieci w wieku przedszkolnym</w:t>
      </w:r>
    </w:p>
    <w:p w14:paraId="23D69891" w14:textId="60EFC4EA" w:rsidR="00732AA1" w:rsidRDefault="00732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C76">
        <w:rPr>
          <w:rFonts w:ascii="Times New Roman" w:hAnsi="Times New Roman" w:cs="Times New Roman"/>
          <w:b/>
          <w:bCs/>
          <w:sz w:val="28"/>
          <w:szCs w:val="28"/>
        </w:rPr>
        <w:t xml:space="preserve">CELE </w:t>
      </w:r>
      <w:r w:rsidR="001B3C76" w:rsidRPr="001B3C76">
        <w:rPr>
          <w:rFonts w:ascii="Times New Roman" w:hAnsi="Times New Roman" w:cs="Times New Roman"/>
          <w:b/>
          <w:bCs/>
          <w:sz w:val="28"/>
          <w:szCs w:val="28"/>
        </w:rPr>
        <w:t>SZCZEGÓŁOWE:</w:t>
      </w:r>
    </w:p>
    <w:p w14:paraId="01D76A93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lastRenderedPageBreak/>
        <w:t>1.Kształtowanie umiejętności rozpoznawania, nazywania i rozróżniania emocji</w:t>
      </w:r>
    </w:p>
    <w:p w14:paraId="03C83F8B" w14:textId="40204CC3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2.Rozwijanie zdolności empatii, umiejętności przyjmowania perspektywy innych osób</w:t>
      </w:r>
    </w:p>
    <w:p w14:paraId="432BED97" w14:textId="322DB9FF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3.Kształtowanie umiejętności radzenia sobie z emocjami</w:t>
      </w:r>
    </w:p>
    <w:p w14:paraId="3B3512F9" w14:textId="1F453E5C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4.Kształtowanie umiejętności rozwiązywania problemów</w:t>
      </w:r>
    </w:p>
    <w:p w14:paraId="05FBAAE0" w14:textId="3E761747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5.Wspomaganie rozwoju pozytywnych zachowań społecznych</w:t>
      </w:r>
    </w:p>
    <w:p w14:paraId="2BE44540" w14:textId="530B23B8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6.Kształtowanie poczucia własnej wartości i silnej osobowości</w:t>
      </w:r>
    </w:p>
    <w:p w14:paraId="3E98C47E" w14:textId="6F58B144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7.Rozwijanie słownictwa określającego różne stany emocjonalne i uczuciowe np.: zadowolenie, smutek, szczęście, złość, przykrość, odwaga, zdziwienie </w:t>
      </w:r>
      <w:r w:rsidR="00A667BE">
        <w:rPr>
          <w:rFonts w:ascii="Times New Roman" w:hAnsi="Times New Roman" w:cs="Times New Roman"/>
          <w:sz w:val="28"/>
          <w:szCs w:val="28"/>
        </w:rPr>
        <w:t>itp.</w:t>
      </w:r>
      <w:r w:rsidRPr="001B3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13A97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8.Umiejętność nawiązywania i utrzymywania pozytywnych relacji z innymi</w:t>
      </w:r>
    </w:p>
    <w:p w14:paraId="0603C96B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9.Kształtowanie prospołecznych postaw, eliminowanie aspołecznych zachowań</w:t>
      </w:r>
    </w:p>
    <w:p w14:paraId="620267A9" w14:textId="42CE78F9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Wspieranie i rozwój czytelnictwa wśród dzieci </w:t>
      </w:r>
    </w:p>
    <w:p w14:paraId="11C26ECD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32427B" w14:textId="77777777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b/>
          <w:bCs/>
          <w:sz w:val="28"/>
          <w:szCs w:val="28"/>
        </w:rPr>
        <w:t>PODSTAWA PROGRAMOWA:</w:t>
      </w:r>
    </w:p>
    <w:p w14:paraId="1591327E" w14:textId="77777777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 Innowacja dotyczy następujących obszarów zawartych w podstawie programowej: </w:t>
      </w:r>
    </w:p>
    <w:p w14:paraId="13D174D9" w14:textId="77777777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II. Emocjonalny obszar rozwoju dziecka. Dziecko przygotowane do podjęcia nauki w szkole:</w:t>
      </w:r>
    </w:p>
    <w:p w14:paraId="59C14264" w14:textId="7A3435BF" w:rsidR="00A667BE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1) rozpoznaje i nazywa podstawowe emocje, próbuje radzić sobie z ich przeżywaniem; </w:t>
      </w:r>
    </w:p>
    <w:p w14:paraId="713E39BA" w14:textId="38957BF5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2) szanuje emocje swoje i innych osób;</w:t>
      </w:r>
    </w:p>
    <w:p w14:paraId="6A3E4AFC" w14:textId="661CCEBE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3) przeżywa emocje w sposób umożliwiający mu adaptację w nowym otoczeniu, np. w nowej grupie dzieci, nowej grupie starszych dzieci, a także w nowej grupie dzieci i osób dorosłych;</w:t>
      </w:r>
    </w:p>
    <w:p w14:paraId="741A30CB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 4) przedstawia swoje emocje i uczucia, używając charakterystycznych dla dziecka form wyrazu;</w:t>
      </w:r>
    </w:p>
    <w:p w14:paraId="3854BC69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 5) rozstaje się z rodzicami bez lęku, ma świadomość, że rozstanie takie bywa dłuższe lub krótsze; </w:t>
      </w:r>
    </w:p>
    <w:p w14:paraId="3D1813F9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6) rozróżnia emocje i uczucia przyjemne i nieprzyjemne, ma świadomość, że odczuwają i przeżywają je wszyscy ludzie; </w:t>
      </w:r>
    </w:p>
    <w:p w14:paraId="59A0C099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7) szuka wsparcia w sytuacjach trudnych dla niego emocjonalnie; wdraża swoje własne strategie, wspierane przez osoby dorosłe lub rówieśników; </w:t>
      </w:r>
    </w:p>
    <w:p w14:paraId="170404B9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8) zauważa, że nie wszystkie przeżywane emocje i uczucia mogą być podstawą do podejmowania natychmiastowego działania, panuje nad nieprzyjemną emocją, np. podczas czekania na własną kolej w zabawie lub innej sytuacji; </w:t>
      </w:r>
    </w:p>
    <w:p w14:paraId="00802E27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9) wczuwa się w emocje i uczucia osób z najbliższego otoczenia; </w:t>
      </w:r>
    </w:p>
    <w:p w14:paraId="0912D4A5" w14:textId="39C8152E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lastRenderedPageBreak/>
        <w:t xml:space="preserve">10) dostrzega, że zwierzęta posiadają zdolność odczuwania, przejawia w stosunku do nich życzliwość i troskę; </w:t>
      </w:r>
    </w:p>
    <w:p w14:paraId="1E94877C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11) dostrzega emocjonalną wartość otoczenia przyrodniczego jako źródła satysfakcji estetycznej. </w:t>
      </w:r>
    </w:p>
    <w:p w14:paraId="00E6A5C8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III. Społeczny obszar rozwoju dziecka. Dziecko przygotowane do podjęcia nauki w szkole: </w:t>
      </w:r>
    </w:p>
    <w:p w14:paraId="67AF6B43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1) przejawia poczucie własnej wartości jako osoby, wyraża szacunek wobec innych osób i przestrzegając tych wartości, nawiązuje relacje rówieśnicze; </w:t>
      </w:r>
    </w:p>
    <w:p w14:paraId="1CCEE59E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2) odczuwa i wyjaśnia swoją przynależność do rodziny, narodu, grupy przedszkolnej, grupy chłopców, grupy dziewczynek oraz innych grup, np. grupy teatralnej, grupy sportowej; </w:t>
      </w:r>
    </w:p>
    <w:p w14:paraId="1A555FF1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3) posługuje się swoim imieniem, nazwiskiem, adresem; </w:t>
      </w:r>
    </w:p>
    <w:p w14:paraId="5022A067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4) używa zwrotów grzecznościowych podczas powitania, pożegnania, sytuacji wymagającej przeproszenia i przyjęcia konsekwencji swojego zachowania; </w:t>
      </w:r>
    </w:p>
    <w:p w14:paraId="054BBA94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>5) ocenia swoje zachowanie w kontekście podjętych czynności i zadań oraz przyjętych norm grupowych; przyjmuje, respektuje i tworzy zasady zabawy w grupie, współdziała z dziećmi w zabawie, pracach użytecznych, podczas odpoczynku;</w:t>
      </w:r>
    </w:p>
    <w:p w14:paraId="7CEE8C2C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 6) nazywa i rozpoznaje wartości związane z umiejętnościami i </w:t>
      </w:r>
      <w:proofErr w:type="spellStart"/>
      <w:r w:rsidRPr="001B3C76">
        <w:rPr>
          <w:rFonts w:ascii="Times New Roman" w:hAnsi="Times New Roman" w:cs="Times New Roman"/>
          <w:sz w:val="28"/>
          <w:szCs w:val="28"/>
        </w:rPr>
        <w:t>zachowaniami</w:t>
      </w:r>
      <w:proofErr w:type="spellEnd"/>
      <w:r w:rsidRPr="001B3C76">
        <w:rPr>
          <w:rFonts w:ascii="Times New Roman" w:hAnsi="Times New Roman" w:cs="Times New Roman"/>
          <w:sz w:val="28"/>
          <w:szCs w:val="28"/>
        </w:rPr>
        <w:t xml:space="preserve"> społecznymi, np. szacunek do dzieci i dorosłych, szacunek do ojczyzny, życzliwość okazywana dzieciom i dorosłym – obowiązkowość, przyjaźń, radość; </w:t>
      </w:r>
    </w:p>
    <w:p w14:paraId="01A6AFFC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7) respektuje prawa i obowiązki swoje oraz innych osób, zwracając uwagę na ich indywidualne potrzeby; </w:t>
      </w:r>
    </w:p>
    <w:p w14:paraId="631A1CA4" w14:textId="77777777" w:rsid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C76">
        <w:rPr>
          <w:rFonts w:ascii="Times New Roman" w:hAnsi="Times New Roman" w:cs="Times New Roman"/>
          <w:sz w:val="28"/>
          <w:szCs w:val="28"/>
        </w:rPr>
        <w:t xml:space="preserve">8) obdarza uwagą inne dzieci i osoby dorosłe; </w:t>
      </w:r>
    </w:p>
    <w:p w14:paraId="7E3E1056" w14:textId="72B9F5DD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B3C76">
        <w:rPr>
          <w:rFonts w:ascii="Times New Roman" w:hAnsi="Times New Roman" w:cs="Times New Roman"/>
          <w:sz w:val="28"/>
          <w:szCs w:val="28"/>
        </w:rPr>
        <w:t>9) komunikuje się z dziećmi i osobami dorosłymi, wykorzystując komunikaty werbalne i pozawerbalne; wyraża swoje oczekiwania społeczne wobec innego dziecka, grupy.</w:t>
      </w:r>
    </w:p>
    <w:p w14:paraId="3F85AB5F" w14:textId="77777777" w:rsidR="001B3C76" w:rsidRPr="001B3C76" w:rsidRDefault="001B3C76" w:rsidP="001B3C76">
      <w:pPr>
        <w:pStyle w:val="Bezodstpw"/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BD530CE" w14:textId="706AC9BB" w:rsidR="002168A8" w:rsidRPr="00732AA1" w:rsidRDefault="00216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OPIS INNOWACJI: </w:t>
      </w:r>
    </w:p>
    <w:p w14:paraId="27D0880E" w14:textId="099FA403" w:rsidR="00EF0BF6" w:rsidRDefault="00EF0BF6" w:rsidP="00725153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Proponowany przez nas cykl zajęć ma na celu wspierać rozwój emocjonalny dziecka. Jest on skierowany do dzieci z grupy Muszelki, w której jesteśmy wychowawcami. Będzie on realizowany przez najbliższe 2 lata szkolne. Podstawą do wykonania projektu jest cykl książek pt. „Świat emocji”. </w:t>
      </w:r>
    </w:p>
    <w:p w14:paraId="54C73DA0" w14:textId="77777777" w:rsidR="00EF0BF6" w:rsidRDefault="00EF0BF6" w:rsidP="00725153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14:paraId="1B12CFE7" w14:textId="78CF0A94" w:rsidR="00025135" w:rsidRPr="00732AA1" w:rsidRDefault="00725153" w:rsidP="007251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AA1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Kolekcja</w:t>
      </w:r>
      <w:r w:rsidR="00EF0BF6">
        <w:rPr>
          <w:rFonts w:ascii="Times New Roman" w:hAnsi="Times New Roman" w:cs="Times New Roman"/>
          <w:sz w:val="28"/>
          <w:szCs w:val="28"/>
          <w:lang w:eastAsia="pl-PL"/>
        </w:rPr>
        <w:t xml:space="preserve"> wydawnictwa</w:t>
      </w:r>
      <w:r w:rsidRPr="00732AA1">
        <w:rPr>
          <w:rFonts w:ascii="Times New Roman" w:hAnsi="Times New Roman" w:cs="Times New Roman"/>
          <w:sz w:val="28"/>
          <w:szCs w:val="28"/>
          <w:lang w:eastAsia="pl-PL"/>
        </w:rPr>
        <w:t xml:space="preserve"> Hachette składa się łącznie z 60 książeczek, każda oczywiście przedstawia </w:t>
      </w:r>
      <w:r w:rsidR="00EF0BF6">
        <w:rPr>
          <w:rFonts w:ascii="Times New Roman" w:hAnsi="Times New Roman" w:cs="Times New Roman"/>
          <w:sz w:val="28"/>
          <w:szCs w:val="28"/>
          <w:lang w:eastAsia="pl-PL"/>
        </w:rPr>
        <w:t>inną</w:t>
      </w:r>
      <w:r w:rsidRPr="00732AA1">
        <w:rPr>
          <w:rFonts w:ascii="Times New Roman" w:hAnsi="Times New Roman" w:cs="Times New Roman"/>
          <w:sz w:val="28"/>
          <w:szCs w:val="28"/>
          <w:lang w:eastAsia="pl-PL"/>
        </w:rPr>
        <w:t xml:space="preserve"> emocj</w:t>
      </w:r>
      <w:r w:rsidR="00EF0BF6">
        <w:rPr>
          <w:rFonts w:ascii="Times New Roman" w:hAnsi="Times New Roman" w:cs="Times New Roman"/>
          <w:sz w:val="28"/>
          <w:szCs w:val="28"/>
          <w:lang w:eastAsia="pl-PL"/>
        </w:rPr>
        <w:t>ę</w:t>
      </w:r>
      <w:r w:rsidRPr="00732AA1">
        <w:rPr>
          <w:rFonts w:ascii="Times New Roman" w:hAnsi="Times New Roman" w:cs="Times New Roman"/>
          <w:sz w:val="28"/>
          <w:szCs w:val="28"/>
          <w:lang w:eastAsia="pl-PL"/>
        </w:rPr>
        <w:t>, dodatkowo w każdej książce znajdziemy karty, na których zostały umieszczone podstawowe informację o danej emocji oraz komentarz psychologa dziecięcego.</w:t>
      </w:r>
      <w:r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> Kolekcja</w:t>
      </w:r>
      <w:r w:rsidR="00EF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</w:t>
      </w:r>
      <w:r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pomaga dzieciom poznać i opanować emocje</w:t>
      </w:r>
      <w:r w:rsidR="00EF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>Każda książeczka porusza inny problem, opisuje inne emocje i uczucia</w:t>
      </w:r>
      <w:r w:rsidR="00EF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wyróżniają się również piękną oprawą graficzną, która przyciąga uwagę dzieci. </w:t>
      </w:r>
      <w:r w:rsidR="00F708FD"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My wybrałyśmy 40 książeczek, opisujących najważniejsze dla </w:t>
      </w:r>
      <w:r w:rsidR="00EF0BF6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F708FD"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 emocje. </w:t>
      </w:r>
    </w:p>
    <w:p w14:paraId="340F8229" w14:textId="3F5A4884" w:rsidR="001B3C76" w:rsidRDefault="00025135" w:rsidP="007251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>Bohaterem opowiadań jest piesek o imieniu Luna oraz jego właściciele</w:t>
      </w:r>
      <w:r w:rsidR="00EF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1046">
        <w:rPr>
          <w:rFonts w:ascii="Times New Roman" w:hAnsi="Times New Roman" w:cs="Times New Roman"/>
          <w:sz w:val="28"/>
          <w:szCs w:val="28"/>
          <w:shd w:val="clear" w:color="auto" w:fill="FFFFFF"/>
        </w:rPr>
        <w:t>Leoś</w:t>
      </w:r>
      <w:r w:rsidR="00EF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Martyna</w:t>
      </w:r>
      <w:r w:rsidR="003A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oraz ich przyjaciele Ksawery i Karolina</w:t>
      </w:r>
      <w:r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>. Pluszowy piesek Luna, będzie</w:t>
      </w:r>
      <w:r w:rsidR="00F708FD"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również</w:t>
      </w:r>
      <w:r w:rsidRPr="0073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towarzyszył dzieciom podczas realizacji innowacji. </w:t>
      </w:r>
    </w:p>
    <w:p w14:paraId="651FFF23" w14:textId="700EB41A" w:rsidR="00423883" w:rsidRDefault="00423883" w:rsidP="007251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Program obejmuje 40 tematów. Każdy z nich będzie dotyczył innej emocji. Będą to zarówno uczucia pozytywne jak i negatywne. </w:t>
      </w:r>
      <w:r w:rsidR="003A1046">
        <w:rPr>
          <w:rFonts w:ascii="Times New Roman" w:hAnsi="Times New Roman" w:cs="Times New Roman"/>
          <w:sz w:val="28"/>
          <w:szCs w:val="28"/>
          <w:shd w:val="clear" w:color="auto" w:fill="FFFFFF"/>
        </w:rPr>
        <w:t>Do każdych zajęć będą dobierane różnego rodzaju zabawy ruchowe, gry edukacyjne, prace plastyczne</w:t>
      </w:r>
      <w:r w:rsidR="00E3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twórcze</w:t>
      </w:r>
      <w:r w:rsidR="003A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ćw. grafomotoryczne. </w:t>
      </w:r>
    </w:p>
    <w:p w14:paraId="7F251B0F" w14:textId="590460A7" w:rsidR="00BE6731" w:rsidRPr="00224BA7" w:rsidRDefault="00BE6731" w:rsidP="007251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 zrealizowaniu każdego tematu, nauczyciel wręcza rodzicom, informację z komentarzem psychologa na temat emocji, którą dziecko poznało tego dnia w przedszkolu. Dzięki temu rodzice mogą również czynnie uczestniczyć w przebiegu innowacji. </w:t>
      </w:r>
    </w:p>
    <w:p w14:paraId="1E9BEC2D" w14:textId="4C066BFF" w:rsidR="002168A8" w:rsidRDefault="00216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ZADANIA INNOWACJI: </w:t>
      </w:r>
    </w:p>
    <w:p w14:paraId="44436D22" w14:textId="43246EA9" w:rsidR="00224BA7" w:rsidRDefault="0005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zakończeniu</w:t>
      </w:r>
      <w:r w:rsidR="00224BA7" w:rsidRPr="0022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programu </w:t>
      </w:r>
      <w:r w:rsidR="00224BA7" w:rsidRPr="00224BA7">
        <w:rPr>
          <w:rFonts w:ascii="Times New Roman" w:hAnsi="Times New Roman" w:cs="Times New Roman"/>
          <w:sz w:val="28"/>
          <w:szCs w:val="28"/>
        </w:rPr>
        <w:t xml:space="preserve">uczestnicy </w:t>
      </w:r>
      <w:r>
        <w:rPr>
          <w:rFonts w:ascii="Times New Roman" w:hAnsi="Times New Roman" w:cs="Times New Roman"/>
          <w:sz w:val="28"/>
          <w:szCs w:val="28"/>
        </w:rPr>
        <w:t xml:space="preserve">powinny </w:t>
      </w:r>
      <w:r w:rsidR="00224BA7" w:rsidRPr="00224BA7">
        <w:rPr>
          <w:rFonts w:ascii="Times New Roman" w:hAnsi="Times New Roman" w:cs="Times New Roman"/>
          <w:sz w:val="28"/>
          <w:szCs w:val="28"/>
        </w:rPr>
        <w:t>osiągną</w:t>
      </w:r>
      <w:r>
        <w:rPr>
          <w:rFonts w:ascii="Times New Roman" w:hAnsi="Times New Roman" w:cs="Times New Roman"/>
          <w:sz w:val="28"/>
          <w:szCs w:val="28"/>
        </w:rPr>
        <w:t>ć</w:t>
      </w:r>
      <w:r w:rsidR="00224BA7" w:rsidRPr="00224BA7">
        <w:rPr>
          <w:rFonts w:ascii="Times New Roman" w:hAnsi="Times New Roman" w:cs="Times New Roman"/>
          <w:sz w:val="28"/>
          <w:szCs w:val="28"/>
        </w:rPr>
        <w:t xml:space="preserve"> takie umiejętności jak:</w:t>
      </w:r>
    </w:p>
    <w:p w14:paraId="28D4FCE7" w14:textId="5F66B3B1" w:rsidR="00054E2B" w:rsidRDefault="0005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samoświadomość swoich zachowań, nauczyć się nazywać swoje emocje i w pomagać w tym innym, </w:t>
      </w:r>
    </w:p>
    <w:p w14:paraId="19F62465" w14:textId="4299B3E7" w:rsidR="00054E2B" w:rsidRDefault="0005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samoregulacja</w:t>
      </w:r>
      <w:r w:rsidR="0016117C">
        <w:rPr>
          <w:rFonts w:ascii="Times New Roman" w:hAnsi="Times New Roman" w:cs="Times New Roman"/>
          <w:sz w:val="28"/>
          <w:szCs w:val="28"/>
        </w:rPr>
        <w:t>, samokontrola nauczenie się panowania nad swoimi emocjami</w:t>
      </w:r>
    </w:p>
    <w:p w14:paraId="58A4619D" w14:textId="6C423C70" w:rsidR="0016117C" w:rsidRDefault="0016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empatia rozumienie emocji i uczuć innych </w:t>
      </w:r>
    </w:p>
    <w:p w14:paraId="094E93FA" w14:textId="662E910C" w:rsidR="0016117C" w:rsidRDefault="0016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asertywność stawianie zdrowej granicy i powiedzenia „nie” w trudnych sytuacjach, poszanowanie </w:t>
      </w:r>
      <w:r w:rsidR="008819A2">
        <w:rPr>
          <w:rFonts w:ascii="Times New Roman" w:hAnsi="Times New Roman" w:cs="Times New Roman"/>
          <w:sz w:val="28"/>
          <w:szCs w:val="28"/>
        </w:rPr>
        <w:t>Praw</w:t>
      </w:r>
    </w:p>
    <w:p w14:paraId="634BFE78" w14:textId="1FF44E7D" w:rsidR="00F708FD" w:rsidRDefault="0088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motywacja zdolność do stawiania i osiągania swoich celów</w:t>
      </w:r>
    </w:p>
    <w:p w14:paraId="45D96FB3" w14:textId="77777777" w:rsidR="00423883" w:rsidRPr="00423883" w:rsidRDefault="00423883">
      <w:pPr>
        <w:rPr>
          <w:rFonts w:ascii="Times New Roman" w:hAnsi="Times New Roman" w:cs="Times New Roman"/>
          <w:sz w:val="28"/>
          <w:szCs w:val="28"/>
        </w:rPr>
      </w:pPr>
    </w:p>
    <w:p w14:paraId="572E494C" w14:textId="1A0F39C6" w:rsidR="002168A8" w:rsidRPr="00732AA1" w:rsidRDefault="00216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OBSZARY TEMATYCZNE: </w:t>
      </w:r>
    </w:p>
    <w:p w14:paraId="5CDD833D" w14:textId="540B726A" w:rsidR="00025135" w:rsidRPr="00732AA1" w:rsidRDefault="00025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>Innowacja będzie realizowana przez dwa lata, dwa razy w miesiącu</w:t>
      </w:r>
      <w:r w:rsidR="00F708FD"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 w następującej tematyce: </w:t>
      </w:r>
    </w:p>
    <w:p w14:paraId="40A12BF6" w14:textId="0E45F777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1. M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iłość</w:t>
      </w:r>
    </w:p>
    <w:p w14:paraId="02205563" w14:textId="20ED8BA6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2. 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pokój</w:t>
      </w:r>
    </w:p>
    <w:p w14:paraId="2D78625A" w14:textId="7ADB534A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3. 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mpatia</w:t>
      </w:r>
    </w:p>
    <w:p w14:paraId="7E61D0B0" w14:textId="7237B94D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4. 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odziw</w:t>
      </w:r>
    </w:p>
    <w:p w14:paraId="098FF769" w14:textId="6D6AAEB7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5. 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zułość</w:t>
      </w:r>
    </w:p>
    <w:p w14:paraId="73133A34" w14:textId="71AD3838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6.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spółczucie</w:t>
      </w:r>
    </w:p>
    <w:p w14:paraId="43ACCC89" w14:textId="079CD544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7.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dzięczność</w:t>
      </w:r>
    </w:p>
    <w:p w14:paraId="51ED329F" w14:textId="0727E14F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8. 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aufanie</w:t>
      </w:r>
    </w:p>
    <w:p w14:paraId="2A282B27" w14:textId="058D3F08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9. 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ewność siebie</w:t>
      </w:r>
    </w:p>
    <w:p w14:paraId="620C30A3" w14:textId="258A1132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10.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Ż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yczliwość</w:t>
      </w:r>
    </w:p>
    <w:p w14:paraId="4CF9F0AD" w14:textId="391DF67B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11.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zacunek</w:t>
      </w:r>
    </w:p>
    <w:p w14:paraId="2B93090C" w14:textId="0A75CB92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12.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trach</w:t>
      </w:r>
    </w:p>
    <w:p w14:paraId="42CECFED" w14:textId="1C240AEA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13.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ieśmiałość</w:t>
      </w:r>
    </w:p>
    <w:p w14:paraId="47119E05" w14:textId="31C02122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14.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styd</w:t>
      </w:r>
    </w:p>
    <w:p w14:paraId="39B45595" w14:textId="6C8F5605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15.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denerwowanie</w:t>
      </w:r>
    </w:p>
    <w:p w14:paraId="5643F916" w14:textId="1F13DD60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16.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iecierpliwość</w:t>
      </w:r>
    </w:p>
    <w:p w14:paraId="08B7B788" w14:textId="394EE1FD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17.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mutek</w:t>
      </w:r>
    </w:p>
    <w:p w14:paraId="0B089D86" w14:textId="453AA496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18.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amotność</w:t>
      </w:r>
    </w:p>
    <w:p w14:paraId="648FCB3C" w14:textId="11B4800D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19.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ozczarowanie</w:t>
      </w:r>
    </w:p>
    <w:p w14:paraId="7B74A76B" w14:textId="229A7E00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20.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uda</w:t>
      </w:r>
    </w:p>
    <w:p w14:paraId="044871F3" w14:textId="6D19E707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21.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ostalgia</w:t>
      </w:r>
    </w:p>
    <w:p w14:paraId="6A482535" w14:textId="7F2F82CF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22.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rzygnębienie</w:t>
      </w:r>
    </w:p>
    <w:p w14:paraId="6CC8495A" w14:textId="14C27FCA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23.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iechęć</w:t>
      </w:r>
    </w:p>
    <w:p w14:paraId="5AB2FF80" w14:textId="229E9B3B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24.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łość</w:t>
      </w:r>
    </w:p>
    <w:p w14:paraId="2000AA71" w14:textId="3D170B05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25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.Z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azdrość</w:t>
      </w:r>
    </w:p>
    <w:p w14:paraId="54977BD4" w14:textId="0A98C2AE" w:rsidR="00725153" w:rsidRPr="00725153" w:rsidRDefault="00F708FD" w:rsidP="00F708FD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26.U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raza</w:t>
      </w:r>
    </w:p>
    <w:p w14:paraId="212DC9DE" w14:textId="127A9E37" w:rsidR="00725153" w:rsidRPr="00725153" w:rsidRDefault="00F708FD" w:rsidP="00F708FD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27.G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niew</w:t>
      </w:r>
    </w:p>
    <w:p w14:paraId="74A6194B" w14:textId="77B3FD73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8</w:t>
      </w: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iezadowolenie</w:t>
      </w:r>
    </w:p>
    <w:p w14:paraId="6A547209" w14:textId="12414BFC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9</w:t>
      </w: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ienawiść</w:t>
      </w:r>
    </w:p>
    <w:p w14:paraId="7178FC58" w14:textId="7CA68832" w:rsidR="00725153" w:rsidRPr="00725153" w:rsidRDefault="00F708FD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30</w:t>
      </w:r>
      <w:r w:rsidR="00025135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ieposłuszeństwo</w:t>
      </w:r>
    </w:p>
    <w:p w14:paraId="4975B0DB" w14:textId="45D0F13D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</w:t>
      </w: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rogość</w:t>
      </w:r>
    </w:p>
    <w:p w14:paraId="247D51EF" w14:textId="1975DCA1" w:rsidR="00725153" w:rsidRPr="00725153" w:rsidRDefault="00025135" w:rsidP="00F708FD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</w:t>
      </w: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adość</w:t>
      </w:r>
    </w:p>
    <w:p w14:paraId="4AC999E7" w14:textId="15CE61E7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33.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adowolenie</w:t>
      </w:r>
    </w:p>
    <w:p w14:paraId="3AD4D138" w14:textId="5EAE76B4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34.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ntuzjazm</w:t>
      </w:r>
    </w:p>
    <w:p w14:paraId="585BB09F" w14:textId="13C38A65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35.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rzyjemność</w:t>
      </w:r>
    </w:p>
    <w:p w14:paraId="4E61BCF5" w14:textId="7145AE49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36.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dwaga</w:t>
      </w:r>
    </w:p>
    <w:p w14:paraId="169AD2CE" w14:textId="3A08BF45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37.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orozumienie</w:t>
      </w:r>
    </w:p>
    <w:p w14:paraId="2EC3FD1F" w14:textId="1729B68C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38.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ptymizm</w:t>
      </w:r>
    </w:p>
    <w:p w14:paraId="326CC799" w14:textId="3D24A625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39.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adzieja</w:t>
      </w:r>
    </w:p>
    <w:p w14:paraId="12320383" w14:textId="3161B314" w:rsidR="00725153" w:rsidRPr="00725153" w:rsidRDefault="00025135" w:rsidP="00025135">
      <w:pPr>
        <w:shd w:val="clear" w:color="auto" w:fill="FFFFFF"/>
        <w:spacing w:after="75" w:line="240" w:lineRule="auto"/>
        <w:ind w:left="10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40.</w:t>
      </w:r>
      <w:r w:rsidR="00F708FD" w:rsidRPr="00732AA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</w:t>
      </w:r>
      <w:r w:rsidR="00725153" w:rsidRPr="007251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dziwienie</w:t>
      </w:r>
    </w:p>
    <w:p w14:paraId="05D386DF" w14:textId="77777777" w:rsidR="00725153" w:rsidRPr="00732AA1" w:rsidRDefault="007251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C5577" w14:textId="08137CCB" w:rsidR="002168A8" w:rsidRDefault="00216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OCZEKWIANE EFEKTY: </w:t>
      </w:r>
    </w:p>
    <w:p w14:paraId="3064E01B" w14:textId="77777777" w:rsidR="000C24E5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 xml:space="preserve">Dzieci: </w:t>
      </w:r>
    </w:p>
    <w:p w14:paraId="5219CCB8" w14:textId="42CF93C6" w:rsidR="000C24E5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1. Rozpoznają i potrafią nazwać swoje emocje</w:t>
      </w:r>
    </w:p>
    <w:p w14:paraId="700FA831" w14:textId="77777777" w:rsidR="000C24E5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2. Zachowują się zgodnie z przyjętymi normami</w:t>
      </w:r>
    </w:p>
    <w:p w14:paraId="1AEB1371" w14:textId="77777777" w:rsidR="008B0F1F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3. Znają różne konstruktywne metody na opanowanie złości, agresji</w:t>
      </w:r>
    </w:p>
    <w:p w14:paraId="53055CBF" w14:textId="77777777" w:rsidR="008B0F1F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4. Nauczą się komunikować swoje potrzeby i uczucia w sposób werbalny i niewerbalny</w:t>
      </w:r>
    </w:p>
    <w:p w14:paraId="19EF8105" w14:textId="77777777" w:rsidR="008B0F1F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5. Naucza się lepiej rozumieć siebie nawzajem</w:t>
      </w:r>
    </w:p>
    <w:p w14:paraId="2440F615" w14:textId="77777777" w:rsidR="008B0F1F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6. Nauczą się dostrzegać w sobie pozytywne cechy, własną wartość</w:t>
      </w:r>
    </w:p>
    <w:p w14:paraId="15E8290C" w14:textId="77777777" w:rsidR="008B0F1F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7. Nauczą się pokonywać przeszkody bez używania przemocy</w:t>
      </w:r>
    </w:p>
    <w:p w14:paraId="5A0068AF" w14:textId="77777777" w:rsidR="008B0F1F" w:rsidRDefault="000C24E5">
      <w:pPr>
        <w:rPr>
          <w:rFonts w:ascii="Times New Roman" w:hAnsi="Times New Roman" w:cs="Times New Roman"/>
          <w:sz w:val="28"/>
          <w:szCs w:val="28"/>
        </w:rPr>
      </w:pPr>
      <w:r w:rsidRPr="000C24E5">
        <w:rPr>
          <w:rFonts w:ascii="Times New Roman" w:hAnsi="Times New Roman" w:cs="Times New Roman"/>
          <w:sz w:val="28"/>
          <w:szCs w:val="28"/>
        </w:rPr>
        <w:t>8. Będą umiały w określonych sytuacjach zapanować nad swoimi emocjami</w:t>
      </w:r>
    </w:p>
    <w:p w14:paraId="42328D7B" w14:textId="55E1FEFF" w:rsidR="000C24E5" w:rsidRPr="000C24E5" w:rsidRDefault="000C24E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24E5">
        <w:rPr>
          <w:rFonts w:ascii="Times New Roman" w:hAnsi="Times New Roman" w:cs="Times New Roman"/>
          <w:sz w:val="28"/>
          <w:szCs w:val="28"/>
        </w:rPr>
        <w:t>9. Wiedzą jak postępować w sytuacjach konfliktowych</w:t>
      </w:r>
    </w:p>
    <w:p w14:paraId="1D4C05BA" w14:textId="71340599" w:rsidR="002168A8" w:rsidRPr="00732AA1" w:rsidRDefault="00216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AA1">
        <w:rPr>
          <w:rFonts w:ascii="Times New Roman" w:hAnsi="Times New Roman" w:cs="Times New Roman"/>
          <w:b/>
          <w:bCs/>
          <w:sz w:val="28"/>
          <w:szCs w:val="28"/>
        </w:rPr>
        <w:t xml:space="preserve">EWALUACJA: </w:t>
      </w:r>
    </w:p>
    <w:p w14:paraId="27B96611" w14:textId="77777777" w:rsidR="00383A14" w:rsidRDefault="00383A14" w:rsidP="00383A1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83A14">
        <w:rPr>
          <w:rFonts w:ascii="Times New Roman" w:hAnsi="Times New Roman" w:cs="Times New Roman"/>
          <w:sz w:val="28"/>
          <w:szCs w:val="28"/>
        </w:rPr>
        <w:t>Celem ewaluacji jest zbadanie jakości realizacji projektu innowacyjnego.</w:t>
      </w:r>
      <w:r w:rsidRPr="00383A14">
        <w:rPr>
          <w:rFonts w:ascii="Times New Roman" w:hAnsi="Times New Roman" w:cs="Times New Roman"/>
          <w:sz w:val="28"/>
          <w:szCs w:val="28"/>
        </w:rPr>
        <w:br/>
        <w:t>Efekty pracy zostaną przeanalizowane w oparciu o:</w:t>
      </w:r>
    </w:p>
    <w:p w14:paraId="4B2C022C" w14:textId="2E5FAE95" w:rsidR="00383A14" w:rsidRPr="00383A14" w:rsidRDefault="00383A14" w:rsidP="00383A1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83A14">
        <w:rPr>
          <w:rFonts w:ascii="Times New Roman" w:hAnsi="Times New Roman" w:cs="Times New Roman"/>
          <w:sz w:val="28"/>
          <w:szCs w:val="28"/>
        </w:rPr>
        <w:br/>
        <w:t>1. Test znajomości emocji- przeprowadzony na dzieci na początku i na końcu prowadzenia innowacji</w:t>
      </w:r>
      <w:r w:rsidRPr="00383A14">
        <w:rPr>
          <w:rFonts w:ascii="Times New Roman" w:hAnsi="Times New Roman" w:cs="Times New Roman"/>
          <w:sz w:val="28"/>
          <w:szCs w:val="28"/>
        </w:rPr>
        <w:br/>
        <w:t>2. Badaniu poziomu zadowolenia dzieci po każdych zajęciach</w:t>
      </w:r>
    </w:p>
    <w:p w14:paraId="78D396FD" w14:textId="42AE39F5" w:rsidR="00383A14" w:rsidRDefault="00383A14" w:rsidP="00383A1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83A14">
        <w:rPr>
          <w:rFonts w:ascii="Times New Roman" w:hAnsi="Times New Roman" w:cs="Times New Roman"/>
          <w:sz w:val="28"/>
          <w:szCs w:val="28"/>
        </w:rPr>
        <w:t>3. Fotoreportażu na stronie internetowej przedszkola</w:t>
      </w:r>
      <w:r w:rsidRPr="00383A14">
        <w:rPr>
          <w:rFonts w:ascii="Times New Roman" w:hAnsi="Times New Roman" w:cs="Times New Roman"/>
          <w:sz w:val="28"/>
          <w:szCs w:val="28"/>
        </w:rPr>
        <w:br/>
        <w:t xml:space="preserve">4. </w:t>
      </w:r>
      <w:r>
        <w:rPr>
          <w:rFonts w:ascii="Times New Roman" w:hAnsi="Times New Roman" w:cs="Times New Roman"/>
          <w:sz w:val="28"/>
          <w:szCs w:val="28"/>
        </w:rPr>
        <w:t>Rozmowy z rodzicami</w:t>
      </w:r>
    </w:p>
    <w:p w14:paraId="592C241D" w14:textId="665D8FBA" w:rsidR="00383A14" w:rsidRDefault="00383A14" w:rsidP="00383A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Obserwacje osiągnięć dzieci</w:t>
      </w:r>
    </w:p>
    <w:p w14:paraId="134AF0DE" w14:textId="68545202" w:rsidR="00383A14" w:rsidRPr="00383A14" w:rsidRDefault="00383A14" w:rsidP="00383A1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83A14">
        <w:rPr>
          <w:rFonts w:ascii="Times New Roman" w:hAnsi="Times New Roman" w:cs="Times New Roman"/>
          <w:sz w:val="28"/>
          <w:szCs w:val="28"/>
        </w:rPr>
        <w:br/>
        <w:t>Na podstawi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3A14">
        <w:rPr>
          <w:rFonts w:ascii="Times New Roman" w:hAnsi="Times New Roman" w:cs="Times New Roman"/>
          <w:sz w:val="28"/>
          <w:szCs w:val="28"/>
        </w:rPr>
        <w:t xml:space="preserve"> zebranych informacji zostanie sporządzony raport z realizacji zamierzonych celów oraz przedstawione wnioski, które posłużą do zaplanowania działań innowacyjnych w przyszłości.</w:t>
      </w:r>
    </w:p>
    <w:p w14:paraId="07F105CC" w14:textId="77777777" w:rsidR="002168A8" w:rsidRDefault="002168A8">
      <w:pPr>
        <w:rPr>
          <w:rFonts w:ascii="Times New Roman" w:hAnsi="Times New Roman" w:cs="Times New Roman"/>
          <w:sz w:val="28"/>
          <w:szCs w:val="28"/>
        </w:rPr>
      </w:pPr>
    </w:p>
    <w:p w14:paraId="13BD6163" w14:textId="77777777" w:rsidR="00423883" w:rsidRDefault="00423883">
      <w:pPr>
        <w:rPr>
          <w:rFonts w:ascii="Times New Roman" w:hAnsi="Times New Roman" w:cs="Times New Roman"/>
          <w:sz w:val="28"/>
          <w:szCs w:val="28"/>
        </w:rPr>
      </w:pPr>
    </w:p>
    <w:p w14:paraId="385992FB" w14:textId="77777777" w:rsidR="00423883" w:rsidRDefault="00423883">
      <w:pPr>
        <w:rPr>
          <w:rFonts w:ascii="Times New Roman" w:hAnsi="Times New Roman" w:cs="Times New Roman"/>
          <w:sz w:val="28"/>
          <w:szCs w:val="28"/>
        </w:rPr>
      </w:pPr>
    </w:p>
    <w:p w14:paraId="44535592" w14:textId="77777777" w:rsidR="00423883" w:rsidRDefault="00423883">
      <w:pPr>
        <w:rPr>
          <w:rFonts w:ascii="Times New Roman" w:hAnsi="Times New Roman" w:cs="Times New Roman"/>
          <w:sz w:val="28"/>
          <w:szCs w:val="28"/>
        </w:rPr>
      </w:pPr>
    </w:p>
    <w:p w14:paraId="358B2D6B" w14:textId="77777777" w:rsidR="00423883" w:rsidRDefault="00423883">
      <w:pPr>
        <w:rPr>
          <w:rFonts w:ascii="Times New Roman" w:hAnsi="Times New Roman" w:cs="Times New Roman"/>
          <w:sz w:val="28"/>
          <w:szCs w:val="28"/>
        </w:rPr>
      </w:pPr>
    </w:p>
    <w:p w14:paraId="37D5B75B" w14:textId="2FC97B8F" w:rsidR="00423883" w:rsidRDefault="00423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Przykładowe zajęcia: </w:t>
      </w:r>
    </w:p>
    <w:p w14:paraId="13CB1BDB" w14:textId="56411834" w:rsidR="00423883" w:rsidRPr="003A1046" w:rsidRDefault="003364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104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23883" w:rsidRPr="003A1046">
        <w:rPr>
          <w:rFonts w:ascii="Times New Roman" w:hAnsi="Times New Roman" w:cs="Times New Roman"/>
          <w:b/>
          <w:bCs/>
          <w:sz w:val="28"/>
          <w:szCs w:val="28"/>
        </w:rPr>
        <w:t xml:space="preserve">. Temat: Strach. </w:t>
      </w:r>
    </w:p>
    <w:p w14:paraId="127A33EF" w14:textId="5691328F" w:rsidR="00423883" w:rsidRDefault="00423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książki: „Otulający kocyk”</w:t>
      </w:r>
    </w:p>
    <w:p w14:paraId="07970717" w14:textId="342AAD71" w:rsidR="00423883" w:rsidRDefault="00423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treści: Ksawery boi się ciemności. W tej historii dowiaduje się, że potrafi pokonać lęki, i zdaje sobie sprawę, że nie jest odważny ten, kto się nie boi, ale ten, kto wie, jak przezwyciężyć strach.</w:t>
      </w:r>
    </w:p>
    <w:p w14:paraId="253D8511" w14:textId="77777777" w:rsidR="003364F5" w:rsidRDefault="00423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Przebieg zajęć: </w:t>
      </w:r>
    </w:p>
    <w:p w14:paraId="6B52F4D8" w14:textId="4C60C0FB" w:rsidR="00423883" w:rsidRDefault="0033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3883">
        <w:rPr>
          <w:rFonts w:ascii="Times New Roman" w:hAnsi="Times New Roman" w:cs="Times New Roman"/>
          <w:sz w:val="28"/>
          <w:szCs w:val="28"/>
        </w:rPr>
        <w:t>N. zaprasza dzieci do koła na dywanie. Przedstawia dzieciom pluszowego pieska o imieniu Luna, informuje dzieci, że piesek będzie im towarzyszył podczas czytania książeczek o przygodach Luny i jej przyjaciół Ksawerego i Martynki. Następnie N. przekazuje pieska każdemu dziecku aby mógł się z nim przywitać- podać rękę, przytulić</w:t>
      </w:r>
      <w:r w:rsidR="007F1062">
        <w:rPr>
          <w:rFonts w:ascii="Times New Roman" w:hAnsi="Times New Roman" w:cs="Times New Roman"/>
          <w:sz w:val="28"/>
          <w:szCs w:val="28"/>
        </w:rPr>
        <w:t xml:space="preserve"> itp. Gdy wszystkie dzieci przywitają się z maskotką, N. kładzie pieska na swoich kolanach i zaczyna czytać książkę, pokazując dzieciom obrazki. </w:t>
      </w:r>
    </w:p>
    <w:p w14:paraId="5EC8825C" w14:textId="77777777" w:rsidR="007F1062" w:rsidRDefault="007F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przeczytaniu książki następuje rozmowa na temat jej treści. N. zadaje dzieciom pytania: </w:t>
      </w:r>
    </w:p>
    <w:p w14:paraId="5B04B200" w14:textId="77777777" w:rsidR="007F1062" w:rsidRDefault="007F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się stało w ciele Ksawerego? Co ty czujesz, kiedy boisz się czegoś? </w:t>
      </w:r>
    </w:p>
    <w:p w14:paraId="118796A4" w14:textId="0DE551E5" w:rsidR="007F1062" w:rsidRDefault="007F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myślisz, że Ksawery ma się czego bać? A Ty? Czego się boisz? Znasz jakieś sztuczki, dzięki którym śpisz spokojnie? </w:t>
      </w:r>
    </w:p>
    <w:p w14:paraId="18A9F5F2" w14:textId="149A8B09" w:rsidR="007F1062" w:rsidRDefault="007F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myślisz, dlaczego tata podarował Ksaweremu otulający kocyk? Co przytrafiło się w nocy Ksaweremu i Martynie? Jak Ksawery pokonał swój strach? </w:t>
      </w:r>
    </w:p>
    <w:p w14:paraId="7FFF102F" w14:textId="35219F65" w:rsidR="007F1062" w:rsidRDefault="0033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062">
        <w:rPr>
          <w:rFonts w:ascii="Times New Roman" w:hAnsi="Times New Roman" w:cs="Times New Roman"/>
          <w:sz w:val="28"/>
          <w:szCs w:val="28"/>
        </w:rPr>
        <w:t xml:space="preserve">Następnie N. przekazuje dzieciom informację oraz wskazówki dotyczące strachu. </w:t>
      </w:r>
    </w:p>
    <w:p w14:paraId="12D21FAC" w14:textId="40D9FEBF" w:rsidR="003364F5" w:rsidRDefault="007F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Strach to bardzo silna emocja wywołująca w nas poczucie niepewności wobec sytuacji, którą oceniamy jako zagrożenie. Gdy pojawia się strach uciekamy, pocimy się, nasze mięśnie się napinają i możemy nawet drżeć- to sygnał że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nasze ciało przygotowuje się do ucieczki. Jest to zupełnie normalna reakcja, którą odczuwa każdy, gdy się czegoś boi. </w:t>
      </w:r>
      <w:r w:rsidR="003364F5">
        <w:rPr>
          <w:rFonts w:ascii="Times New Roman" w:hAnsi="Times New Roman" w:cs="Times New Roman"/>
          <w:sz w:val="28"/>
          <w:szCs w:val="28"/>
        </w:rPr>
        <w:t xml:space="preserve">Nie powinno się żartować z czyjegoś strachu. Lepiej komuś pomóc zapanować nad emocją. Stosuj małe sztuczki które dają poczucie bezpieczeństwa np. zapalona lampka lub uchylone drzwi. Nie wstydź się mówić o tym, że się czegoś boisz, to nic złego. </w:t>
      </w:r>
    </w:p>
    <w:p w14:paraId="5500E55E" w14:textId="77777777" w:rsidR="003364F5" w:rsidRDefault="0033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Zabawa ruchowa „Stary niedźwiedź”</w:t>
      </w:r>
    </w:p>
    <w:p w14:paraId="7D2178E1" w14:textId="1DCA929C" w:rsidR="003364F5" w:rsidRDefault="0033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Kolorowy potwór. Zajęcia plastyczne. Kolorowanie szablonu potwora na wybrany przez siebie kolor. </w:t>
      </w:r>
    </w:p>
    <w:p w14:paraId="4897106B" w14:textId="575107A0" w:rsidR="00BE6731" w:rsidRDefault="00BE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Wręczenie rodzicom informacji z komentarzem psychologa, dotyczącą strachu.</w:t>
      </w:r>
    </w:p>
    <w:p w14:paraId="53A73E3A" w14:textId="77777777" w:rsidR="003A1046" w:rsidRDefault="003A1046">
      <w:pPr>
        <w:rPr>
          <w:rFonts w:ascii="Times New Roman" w:hAnsi="Times New Roman" w:cs="Times New Roman"/>
          <w:sz w:val="28"/>
          <w:szCs w:val="28"/>
        </w:rPr>
      </w:pPr>
    </w:p>
    <w:p w14:paraId="0E078726" w14:textId="229BB46D" w:rsidR="003A1046" w:rsidRDefault="003A10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1046">
        <w:rPr>
          <w:rFonts w:ascii="Times New Roman" w:hAnsi="Times New Roman" w:cs="Times New Roman"/>
          <w:b/>
          <w:bCs/>
          <w:sz w:val="28"/>
          <w:szCs w:val="28"/>
        </w:rPr>
        <w:t xml:space="preserve">II. Temat: Miłość. </w:t>
      </w:r>
    </w:p>
    <w:p w14:paraId="393CFA83" w14:textId="66C33452" w:rsidR="003A1046" w:rsidRPr="003A1046" w:rsidRDefault="003A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Tytuł książki: Ślady mrówek. </w:t>
      </w:r>
    </w:p>
    <w:p w14:paraId="26AB2F70" w14:textId="753EFE5C" w:rsidR="003364F5" w:rsidRDefault="003A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Opis treści: </w:t>
      </w:r>
      <w:r w:rsidR="002C6CD9">
        <w:rPr>
          <w:rFonts w:ascii="Times New Roman" w:hAnsi="Times New Roman" w:cs="Times New Roman"/>
          <w:sz w:val="28"/>
          <w:szCs w:val="28"/>
        </w:rPr>
        <w:t xml:space="preserve">Pewnego deszczowego popołudnia Leoś i Martyna szukają schronienia w swojej chatce w ogrodzie z przyjaciółmi, Karoliną i Ksawerym, z którymi chcą przeżyć wspaniałą przygodę. Tam mogą spokojnie rozmawiać, a tematem rozmowy jest ich miłość do rodziców. </w:t>
      </w:r>
    </w:p>
    <w:p w14:paraId="24284AFC" w14:textId="4FD98349" w:rsidR="003A1046" w:rsidRDefault="003A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Przebieg zajęć: </w:t>
      </w:r>
    </w:p>
    <w:p w14:paraId="7F3CB7F6" w14:textId="5285380F" w:rsidR="003A1046" w:rsidRDefault="003A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1C42">
        <w:rPr>
          <w:rFonts w:ascii="Times New Roman" w:hAnsi="Times New Roman" w:cs="Times New Roman"/>
          <w:sz w:val="28"/>
          <w:szCs w:val="28"/>
        </w:rPr>
        <w:t xml:space="preserve"> N. zaprasza dzieci do zrobienia koła na dywanie. Następnie każde dziecko wita się w wybrany przez siebie sposób z Luną, pluszowym pieskiem. Po zakończeniu powitanki, Luna spoczywa na kolanach N., który zaczyna czytać książkę. </w:t>
      </w:r>
    </w:p>
    <w:p w14:paraId="3C376059" w14:textId="41690F72" w:rsidR="00E3728F" w:rsidRDefault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Rozmowa na temat treści książki: </w:t>
      </w:r>
    </w:p>
    <w:p w14:paraId="00AA4430" w14:textId="7AE165D4" w:rsidR="00E3728F" w:rsidRDefault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Leoś, Martyna, Ksawery i Karolina są dobrymi przyjaciółmi. Na pewno bardzo się lubią. Czy masz jakichś bliskich przyjaciół? Jak się czujesz gdy z nimi przebywasz? </w:t>
      </w:r>
    </w:p>
    <w:p w14:paraId="5C3CFE3B" w14:textId="2444160E" w:rsidR="00E3728F" w:rsidRDefault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Jakie chwile spędzone wspólnie z tatą wspomina Karolina? Jaką porę dnia z mamą Leoś lubi najbardziej? A ty? Co najbardziej lubisz robić z mamą lub z tatą? </w:t>
      </w:r>
    </w:p>
    <w:p w14:paraId="4A07C1C7" w14:textId="168BF64D" w:rsidR="00E3728F" w:rsidRDefault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Czemu psy merdają ogonem ? do kogo należą cienie przy wejściu? Dlaczego rodzice przyszli po dzieci? </w:t>
      </w:r>
    </w:p>
    <w:p w14:paraId="0C26BDDE" w14:textId="4B07EB74" w:rsidR="003A1046" w:rsidRDefault="003A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3728F">
        <w:rPr>
          <w:rFonts w:ascii="Times New Roman" w:hAnsi="Times New Roman" w:cs="Times New Roman"/>
          <w:sz w:val="28"/>
          <w:szCs w:val="28"/>
        </w:rPr>
        <w:t xml:space="preserve"> N. przekazuje dzieciom informację oraz wskazówki dotyczące miłości.</w:t>
      </w:r>
    </w:p>
    <w:p w14:paraId="09333A86" w14:textId="09D711E5" w:rsidR="00E3728F" w:rsidRDefault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Miłość jest podstawową emocją społeczną, wyrażającą się w bezinteresownym zaangażowaniu emocjonalnym, przywiązaniu, trosce i czułości. Jest to jedna z pierwszych emocji, która pojawia się już w okresie niemowlęcym i wyraża się w formie przywiązania do opiekuna. Te relacje mają wpływ na budowanie więzi emocjonalnych z innymi.  Symbolicznie tę emocję sytuujemy w sercu co wskazuje na jest wyższość nad innymi uczuciami. Na widok ukochanej osoby czy zwierzęcia odczuwamy intensywne bicie serca lub doznajemy ciepła w klatce piersiowej. Okazuj miłość tym których kochasz. Możesz ich przytulić lub pocałować. Miłość i bliskość rozwijają się podczas wspólnego spędzania czasu, rozmów, wycieczek a także pieszczot i łaskotek! </w:t>
      </w:r>
    </w:p>
    <w:p w14:paraId="156BCB89" w14:textId="4114AB37" w:rsidR="003A1046" w:rsidRDefault="003A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28F">
        <w:rPr>
          <w:rFonts w:ascii="Times New Roman" w:hAnsi="Times New Roman" w:cs="Times New Roman"/>
          <w:sz w:val="28"/>
          <w:szCs w:val="28"/>
        </w:rPr>
        <w:t xml:space="preserve"> </w:t>
      </w:r>
      <w:r w:rsidR="000D2F41">
        <w:rPr>
          <w:rFonts w:ascii="Times New Roman" w:hAnsi="Times New Roman" w:cs="Times New Roman"/>
          <w:sz w:val="28"/>
          <w:szCs w:val="28"/>
        </w:rPr>
        <w:t>„Nie chcę Cię znać”- nauka popularnej piosenki i tańca</w:t>
      </w:r>
    </w:p>
    <w:p w14:paraId="5D4416D9" w14:textId="3B1B852E" w:rsidR="003A1046" w:rsidRDefault="003A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728F">
        <w:rPr>
          <w:rFonts w:ascii="Times New Roman" w:hAnsi="Times New Roman" w:cs="Times New Roman"/>
          <w:sz w:val="28"/>
          <w:szCs w:val="28"/>
        </w:rPr>
        <w:t xml:space="preserve"> Serce dla rodziców- praca plastyczna z wykorzystaniem farb i kolorowych cekinów. </w:t>
      </w:r>
    </w:p>
    <w:p w14:paraId="373777FD" w14:textId="42D78A4F" w:rsidR="00E3728F" w:rsidRDefault="00E3728F" w:rsidP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Wręczenie rodzicom informacji z komentarzem psychologa, dotyczącą </w:t>
      </w:r>
      <w:r w:rsidR="000D2F41">
        <w:rPr>
          <w:rFonts w:ascii="Times New Roman" w:hAnsi="Times New Roman" w:cs="Times New Roman"/>
          <w:sz w:val="28"/>
          <w:szCs w:val="28"/>
        </w:rPr>
        <w:t xml:space="preserve">miłości. </w:t>
      </w:r>
    </w:p>
    <w:p w14:paraId="0C2A1F90" w14:textId="77777777" w:rsidR="002E0E62" w:rsidRDefault="002E0E62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DB5FA4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EB9C97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89475F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A8CB0D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430AF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3FA53F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4BF1A2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41D25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0A1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FDCDFA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9C3038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39A7F4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D8F943" w14:textId="77777777" w:rsidR="00784535" w:rsidRDefault="00784535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E1B042" w14:textId="021F4368" w:rsidR="002E0E62" w:rsidRDefault="002E0E62" w:rsidP="00E372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Temat: Gniew. </w:t>
      </w:r>
    </w:p>
    <w:p w14:paraId="63F94CDB" w14:textId="63B24F9E" w:rsidR="002E0E62" w:rsidRDefault="002E0E62" w:rsidP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Tytuł książki: Syrena z bojkami. </w:t>
      </w:r>
    </w:p>
    <w:p w14:paraId="41CBCFE8" w14:textId="5611D106" w:rsidR="002E0E62" w:rsidRDefault="002E0E62" w:rsidP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Opis treści: Martyna marzy o tym, żeby nauczyć się pływać bez kółka pływackiego, jak syrena. Chce robić to jak babcia Antosia, która w młodości trenowała pływanie synchroniczne. Dlatego postanawia zapisać się na lekcje pływania. Pierwszego dnia instruktor każe jej założyć pas z bojką asekuracyjną, zanim wejdzie do wody. Martyna wpada w gniew. Ona? Z bojką?! </w:t>
      </w:r>
    </w:p>
    <w:p w14:paraId="24EF2CD5" w14:textId="6373CBDF" w:rsidR="002E0E62" w:rsidRPr="002E0E62" w:rsidRDefault="002E0E62" w:rsidP="00E3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Przebieg zajęć: </w:t>
      </w:r>
    </w:p>
    <w:p w14:paraId="1D3929FD" w14:textId="77777777" w:rsidR="00C53481" w:rsidRDefault="00C53481" w:rsidP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N. zaprasza dzieci do zrobienia koła na dywanie. Następnie każde dziecko wita się w wybrany przez siebie sposób z Luną, pluszowym pieskiem. Po zakończeniu powitanki, Luna spoczywa na kolanach N., który zaczyna czytać książkę. </w:t>
      </w:r>
    </w:p>
    <w:p w14:paraId="0569643F" w14:textId="59DED7AC" w:rsidR="00E3728F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Rozmowa na temat treści książki: </w:t>
      </w:r>
    </w:p>
    <w:p w14:paraId="308D9C98" w14:textId="61EDBFAE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takiego powiedział instruktor, że Martyna tak się rozgniewała? Co chciała zrobić Martyna i nie mogła? Patrzyliście kiedyś na siebie. Gdy byliście źli? Weźcie do ręki lusterko i zróbcie zagniewaną minę. Co o tym myślicie? </w:t>
      </w:r>
    </w:p>
    <w:p w14:paraId="2ECEBDB1" w14:textId="013A74C0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mówi mama? Czy jest zadowolona z zachowania Martyny? A Wy? Lubicie, gdy ktoś na Was krzyczy? </w:t>
      </w:r>
    </w:p>
    <w:p w14:paraId="4B2FB10C" w14:textId="068541ED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potraficie myśleć logicznie gdy jesteście rozgniewani? Macie jakiś sposób, żeby się uspokoić? </w:t>
      </w:r>
    </w:p>
    <w:p w14:paraId="24C3C22D" w14:textId="6187A0A5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N. Przekazuje informacje dotyczące emocji- Gniew</w:t>
      </w:r>
    </w:p>
    <w:p w14:paraId="089A5020" w14:textId="77777777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Gniew to emocja związana z ogromnym rozdrażnieniem i agresją. Jest reakcją naszego mózgu, który instynktownie każe atakować to, co stoi nam na przeszkodzie w osiągnięciu obranego celu, lub uciekać przed zagrożeniem. Gniew łatwo rozpoznać- nasze serce bije szybciej, ciśnienie krwi skacze w górę, pocimy się, szybciej oddychamy, napinamy wszystkie mięśnie i czerwienimy się ze złości. Gniew trudno kontrolować. Gdy jesteśmy rozgniewani musimy sobie dać czas i przestrzeń aby się uspokoić. Na czyiś gniew nie należy reagować gniewem. Gniew jest jak ogień- może się jeszcze bardziej rozniecić.</w:t>
      </w:r>
    </w:p>
    <w:p w14:paraId="09802EF5" w14:textId="77777777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Kiedy czuję gniew- zabawa z piosenką wg K. </w:t>
      </w:r>
      <w:proofErr w:type="spellStart"/>
      <w:r>
        <w:rPr>
          <w:rFonts w:ascii="Times New Roman" w:hAnsi="Times New Roman" w:cs="Times New Roman"/>
          <w:sz w:val="28"/>
          <w:szCs w:val="28"/>
        </w:rPr>
        <w:t>Zaniat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Muzykat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EF54F4" w14:textId="6957FD3B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Przebieg-N. wybiera jedno dziecko, które usiądzie w środku koła i będzie lwem, dzieci wraz z nauczycielem śpiewają piosenkę, w przerywniku dziecko- lew   robi się rozgniewane, ryczy i robi groźną minę. Następnie wybierany jest kolejny lew. </w:t>
      </w:r>
    </w:p>
    <w:p w14:paraId="1AB56EBD" w14:textId="59B46E78" w:rsidR="00C53481" w:rsidRDefault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Rozgniewany lew- zajęcia plastyczne, lepienie z plasteliny groźnego lwa.</w:t>
      </w:r>
    </w:p>
    <w:p w14:paraId="629A1F17" w14:textId="77777777" w:rsidR="00C53481" w:rsidRDefault="00C53481" w:rsidP="00C5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Wręczenie rodzicom informacji z komentarzem psychologa, dotyczącą miłości. </w:t>
      </w:r>
    </w:p>
    <w:p w14:paraId="119029A3" w14:textId="77777777" w:rsidR="00C53481" w:rsidRPr="00732AA1" w:rsidRDefault="00C53481">
      <w:pPr>
        <w:rPr>
          <w:rFonts w:ascii="Times New Roman" w:hAnsi="Times New Roman" w:cs="Times New Roman"/>
          <w:sz w:val="28"/>
          <w:szCs w:val="28"/>
        </w:rPr>
      </w:pPr>
    </w:p>
    <w:p w14:paraId="563AD253" w14:textId="77777777" w:rsidR="002168A8" w:rsidRPr="00732AA1" w:rsidRDefault="002168A8">
      <w:pPr>
        <w:rPr>
          <w:rFonts w:ascii="Times New Roman" w:hAnsi="Times New Roman" w:cs="Times New Roman"/>
          <w:sz w:val="28"/>
          <w:szCs w:val="28"/>
        </w:rPr>
      </w:pPr>
    </w:p>
    <w:sectPr w:rsidR="002168A8" w:rsidRPr="0073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CA22" w14:textId="77777777" w:rsidR="002218E1" w:rsidRDefault="002218E1" w:rsidP="00EF0BF6">
      <w:pPr>
        <w:spacing w:after="0" w:line="240" w:lineRule="auto"/>
      </w:pPr>
      <w:r>
        <w:separator/>
      </w:r>
    </w:p>
  </w:endnote>
  <w:endnote w:type="continuationSeparator" w:id="0">
    <w:p w14:paraId="66B56D28" w14:textId="77777777" w:rsidR="002218E1" w:rsidRDefault="002218E1" w:rsidP="00EF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05BBC" w14:textId="77777777" w:rsidR="002218E1" w:rsidRDefault="002218E1" w:rsidP="00EF0BF6">
      <w:pPr>
        <w:spacing w:after="0" w:line="240" w:lineRule="auto"/>
      </w:pPr>
      <w:r>
        <w:separator/>
      </w:r>
    </w:p>
  </w:footnote>
  <w:footnote w:type="continuationSeparator" w:id="0">
    <w:p w14:paraId="774610A0" w14:textId="77777777" w:rsidR="002218E1" w:rsidRDefault="002218E1" w:rsidP="00EF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71061"/>
    <w:multiLevelType w:val="multilevel"/>
    <w:tmpl w:val="08A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92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8"/>
    <w:rsid w:val="00025135"/>
    <w:rsid w:val="00054E2B"/>
    <w:rsid w:val="000C24E5"/>
    <w:rsid w:val="000D2F41"/>
    <w:rsid w:val="0016117C"/>
    <w:rsid w:val="001B3C76"/>
    <w:rsid w:val="002168A8"/>
    <w:rsid w:val="002218E1"/>
    <w:rsid w:val="00224BA7"/>
    <w:rsid w:val="002C6CD9"/>
    <w:rsid w:val="002E0E62"/>
    <w:rsid w:val="00331C42"/>
    <w:rsid w:val="003364F5"/>
    <w:rsid w:val="00383A14"/>
    <w:rsid w:val="003A1046"/>
    <w:rsid w:val="00423883"/>
    <w:rsid w:val="00433BB5"/>
    <w:rsid w:val="005A6FAE"/>
    <w:rsid w:val="00671088"/>
    <w:rsid w:val="00725153"/>
    <w:rsid w:val="00732AA1"/>
    <w:rsid w:val="00784535"/>
    <w:rsid w:val="007E5FA2"/>
    <w:rsid w:val="007F1062"/>
    <w:rsid w:val="008819A2"/>
    <w:rsid w:val="008B0F1F"/>
    <w:rsid w:val="00975B4E"/>
    <w:rsid w:val="00A667BE"/>
    <w:rsid w:val="00BB19A3"/>
    <w:rsid w:val="00BE6731"/>
    <w:rsid w:val="00C53481"/>
    <w:rsid w:val="00E3728F"/>
    <w:rsid w:val="00E658ED"/>
    <w:rsid w:val="00EF0BF6"/>
    <w:rsid w:val="00F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1F17"/>
  <w15:chartTrackingRefBased/>
  <w15:docId w15:val="{B2D65A4F-B16C-40F4-A8A3-0104DDB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8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8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8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8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8A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2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1B3C7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B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B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grupa2</dc:creator>
  <cp:keywords/>
  <dc:description/>
  <cp:lastModifiedBy>grupa2@ZSPwMostach.onmicrosoft.com</cp:lastModifiedBy>
  <cp:revision>20</cp:revision>
  <dcterms:created xsi:type="dcterms:W3CDTF">2024-07-04T06:16:00Z</dcterms:created>
  <dcterms:modified xsi:type="dcterms:W3CDTF">2024-07-11T12:03:00Z</dcterms:modified>
</cp:coreProperties>
</file>